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F8" w:rsidRDefault="00EE66F8" w:rsidP="00EE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E66F8">
        <w:rPr>
          <w:rFonts w:ascii="Times New Roman" w:eastAsia="Times New Roman" w:hAnsi="Times New Roman" w:cs="Times New Roman"/>
          <w:b/>
          <w:bCs/>
          <w:sz w:val="27"/>
          <w:szCs w:val="27"/>
        </w:rPr>
        <w:t>СТАТИСТИЧЕСКИЕ ДАННЫЕ</w:t>
      </w:r>
      <w:r w:rsidRPr="00EE66F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EE66F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EE66F8">
        <w:rPr>
          <w:rFonts w:ascii="Times New Roman" w:eastAsia="Times New Roman" w:hAnsi="Times New Roman" w:cs="Times New Roman"/>
          <w:sz w:val="27"/>
          <w:szCs w:val="27"/>
        </w:rPr>
        <w:t>         201</w:t>
      </w:r>
      <w:r w:rsidR="005A4964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EE66F8">
        <w:rPr>
          <w:rFonts w:ascii="Times New Roman" w:eastAsia="Times New Roman" w:hAnsi="Times New Roman" w:cs="Times New Roman"/>
          <w:sz w:val="27"/>
          <w:szCs w:val="27"/>
        </w:rPr>
        <w:t>-20</w:t>
      </w:r>
      <w:r w:rsidR="005A4964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EE66F8">
        <w:rPr>
          <w:rFonts w:ascii="Times New Roman" w:eastAsia="Times New Roman" w:hAnsi="Times New Roman" w:cs="Times New Roman"/>
          <w:sz w:val="27"/>
          <w:szCs w:val="27"/>
        </w:rPr>
        <w:t xml:space="preserve"> учебный год</w:t>
      </w:r>
    </w:p>
    <w:p w:rsidR="00CE4322" w:rsidRDefault="00CE4322" w:rsidP="00EE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Количество читателей – </w:t>
      </w:r>
      <w:r w:rsidR="005A4964">
        <w:rPr>
          <w:rFonts w:ascii="Times New Roman" w:eastAsia="Times New Roman" w:hAnsi="Times New Roman" w:cs="Times New Roman"/>
          <w:sz w:val="27"/>
          <w:szCs w:val="27"/>
        </w:rPr>
        <w:t>601</w:t>
      </w: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Количество посещений  - </w:t>
      </w:r>
      <w:r w:rsidR="005A4964">
        <w:rPr>
          <w:rFonts w:ascii="Times New Roman" w:eastAsia="Times New Roman" w:hAnsi="Times New Roman" w:cs="Times New Roman"/>
          <w:sz w:val="27"/>
          <w:szCs w:val="27"/>
        </w:rPr>
        <w:t>6886</w:t>
      </w: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="00555A1D"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 них </w:t>
      </w:r>
      <w:r w:rsidR="00555A1D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книгообмен – </w:t>
      </w:r>
      <w:r w:rsidR="005A4964">
        <w:rPr>
          <w:rFonts w:ascii="Times New Roman" w:eastAsia="Times New Roman" w:hAnsi="Times New Roman" w:cs="Times New Roman"/>
          <w:sz w:val="27"/>
          <w:szCs w:val="27"/>
        </w:rPr>
        <w:t>1901</w:t>
      </w:r>
      <w:proofErr w:type="gramEnd"/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</w:t>
      </w:r>
      <w:r w:rsidR="00555A1D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массовые мероприятия – </w:t>
      </w:r>
      <w:r w:rsidR="002A550A">
        <w:rPr>
          <w:rFonts w:ascii="Times New Roman" w:eastAsia="Times New Roman" w:hAnsi="Times New Roman" w:cs="Times New Roman"/>
          <w:sz w:val="27"/>
          <w:szCs w:val="27"/>
        </w:rPr>
        <w:t>3235</w:t>
      </w: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</w:t>
      </w:r>
      <w:r w:rsidR="00555A1D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обмен учебников </w:t>
      </w:r>
      <w:r w:rsidR="00555A1D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550A">
        <w:rPr>
          <w:rFonts w:ascii="Times New Roman" w:eastAsia="Times New Roman" w:hAnsi="Times New Roman" w:cs="Times New Roman"/>
          <w:sz w:val="27"/>
          <w:szCs w:val="27"/>
        </w:rPr>
        <w:t>1750</w:t>
      </w:r>
      <w:r w:rsidR="00555A1D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555A1D" w:rsidRDefault="00555A1D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55A1D" w:rsidRDefault="00555A1D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Книговыдача  - </w:t>
      </w:r>
      <w:r w:rsidR="002A550A">
        <w:rPr>
          <w:rFonts w:ascii="Times New Roman" w:eastAsia="Times New Roman" w:hAnsi="Times New Roman" w:cs="Times New Roman"/>
          <w:sz w:val="27"/>
          <w:szCs w:val="27"/>
        </w:rPr>
        <w:t>17328</w:t>
      </w:r>
    </w:p>
    <w:p w:rsidR="00555A1D" w:rsidRDefault="00555A1D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(Из </w:t>
      </w:r>
      <w:r w:rsidR="00CF5191">
        <w:rPr>
          <w:rFonts w:ascii="Times New Roman" w:eastAsia="Times New Roman" w:hAnsi="Times New Roman" w:cs="Times New Roman"/>
          <w:sz w:val="27"/>
          <w:szCs w:val="27"/>
        </w:rPr>
        <w:t>неё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художественной литературы – 7</w:t>
      </w:r>
      <w:r w:rsidR="002A550A">
        <w:rPr>
          <w:rFonts w:ascii="Times New Roman" w:eastAsia="Times New Roman" w:hAnsi="Times New Roman" w:cs="Times New Roman"/>
          <w:sz w:val="27"/>
          <w:szCs w:val="27"/>
        </w:rPr>
        <w:t>237</w:t>
      </w:r>
      <w:proofErr w:type="gramEnd"/>
    </w:p>
    <w:p w:rsidR="00555A1D" w:rsidRDefault="00555A1D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электронных изданий -</w:t>
      </w:r>
      <w:r w:rsidR="002A550A">
        <w:rPr>
          <w:rFonts w:ascii="Times New Roman" w:eastAsia="Times New Roman" w:hAnsi="Times New Roman" w:cs="Times New Roman"/>
          <w:sz w:val="27"/>
          <w:szCs w:val="27"/>
        </w:rPr>
        <w:t>3785</w:t>
      </w:r>
    </w:p>
    <w:p w:rsidR="00555A1D" w:rsidRDefault="00555A1D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учебной лите</w:t>
      </w:r>
      <w:r w:rsidR="004A59C9">
        <w:rPr>
          <w:rFonts w:ascii="Times New Roman" w:eastAsia="Times New Roman" w:hAnsi="Times New Roman" w:cs="Times New Roman"/>
          <w:sz w:val="27"/>
          <w:szCs w:val="27"/>
        </w:rPr>
        <w:t>ратуры  -  63</w:t>
      </w:r>
      <w:r w:rsidR="002A550A">
        <w:rPr>
          <w:rFonts w:ascii="Times New Roman" w:eastAsia="Times New Roman" w:hAnsi="Times New Roman" w:cs="Times New Roman"/>
          <w:sz w:val="27"/>
          <w:szCs w:val="27"/>
        </w:rPr>
        <w:t>06</w:t>
      </w:r>
      <w:r w:rsidR="004A59C9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4A59C9" w:rsidRDefault="004A59C9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A59C9" w:rsidRPr="003C3280" w:rsidRDefault="004A59C9" w:rsidP="004A59C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C3280">
        <w:rPr>
          <w:rFonts w:ascii="Times New Roman" w:eastAsia="Times New Roman" w:hAnsi="Times New Roman" w:cs="Times New Roman"/>
          <w:sz w:val="27"/>
          <w:szCs w:val="27"/>
        </w:rPr>
        <w:t>Данные о библиотечном фонде (в экземплярах)</w:t>
      </w:r>
    </w:p>
    <w:p w:rsidR="00CC771C" w:rsidRPr="003C3280" w:rsidRDefault="00CC771C" w:rsidP="00CC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2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3280">
        <w:rPr>
          <w:rFonts w:ascii="Times New Roman" w:eastAsia="Times New Roman" w:hAnsi="Times New Roman" w:cs="Times New Roman"/>
          <w:sz w:val="27"/>
          <w:szCs w:val="27"/>
        </w:rPr>
        <w:t xml:space="preserve">бщий фонд – </w:t>
      </w:r>
      <w:r w:rsidR="003C3280" w:rsidRPr="003C3280">
        <w:rPr>
          <w:rFonts w:ascii="Times New Roman" w:eastAsia="Times New Roman" w:hAnsi="Times New Roman" w:cs="Times New Roman"/>
          <w:sz w:val="27"/>
          <w:szCs w:val="27"/>
        </w:rPr>
        <w:t>29153</w:t>
      </w:r>
    </w:p>
    <w:p w:rsidR="00CC771C" w:rsidRPr="002A550A" w:rsidRDefault="00CF5191" w:rsidP="00CF5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550A">
        <w:rPr>
          <w:rFonts w:ascii="Times New Roman" w:eastAsia="Times New Roman" w:hAnsi="Times New Roman" w:cs="Times New Roman"/>
          <w:sz w:val="27"/>
          <w:szCs w:val="27"/>
        </w:rPr>
        <w:t>(</w:t>
      </w:r>
      <w:r w:rsidR="00CC771C" w:rsidRPr="002A550A">
        <w:rPr>
          <w:rFonts w:ascii="Times New Roman" w:eastAsia="Times New Roman" w:hAnsi="Times New Roman" w:cs="Times New Roman"/>
          <w:sz w:val="27"/>
          <w:szCs w:val="27"/>
        </w:rPr>
        <w:t>Из него фонд художественной литературы – 20388</w:t>
      </w:r>
      <w:r w:rsidR="005414FC" w:rsidRPr="002A550A">
        <w:rPr>
          <w:rFonts w:ascii="Times New Roman" w:eastAsia="Times New Roman" w:hAnsi="Times New Roman" w:cs="Times New Roman"/>
          <w:sz w:val="27"/>
          <w:szCs w:val="27"/>
        </w:rPr>
        <w:t xml:space="preserve"> экз.</w:t>
      </w:r>
      <w:proofErr w:type="gramEnd"/>
    </w:p>
    <w:p w:rsidR="00CC771C" w:rsidRPr="003C3280" w:rsidRDefault="00CC771C" w:rsidP="00CC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280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CF5191" w:rsidRPr="003C3280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3C3280">
        <w:rPr>
          <w:rFonts w:ascii="Times New Roman" w:eastAsia="Times New Roman" w:hAnsi="Times New Roman" w:cs="Times New Roman"/>
          <w:sz w:val="27"/>
          <w:szCs w:val="27"/>
        </w:rPr>
        <w:t xml:space="preserve">фонд учебной литературы – </w:t>
      </w:r>
      <w:r w:rsidR="003C3280" w:rsidRPr="003C3280">
        <w:rPr>
          <w:rFonts w:ascii="Times New Roman" w:eastAsia="Times New Roman" w:hAnsi="Times New Roman" w:cs="Times New Roman"/>
          <w:sz w:val="27"/>
          <w:szCs w:val="27"/>
        </w:rPr>
        <w:t>8765</w:t>
      </w:r>
      <w:r w:rsidR="005414FC" w:rsidRPr="003C3280">
        <w:rPr>
          <w:rFonts w:ascii="Times New Roman" w:eastAsia="Times New Roman" w:hAnsi="Times New Roman" w:cs="Times New Roman"/>
          <w:sz w:val="27"/>
          <w:szCs w:val="27"/>
        </w:rPr>
        <w:t xml:space="preserve"> экз.</w:t>
      </w:r>
      <w:r w:rsidR="00CF5191" w:rsidRPr="003C3280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4A59C9" w:rsidRPr="00EE66F8" w:rsidRDefault="004A59C9" w:rsidP="004A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A59C9" w:rsidRDefault="004A59C9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55A1D" w:rsidRDefault="00555A1D" w:rsidP="00CE43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</w:p>
    <w:p w:rsidR="00CE4322" w:rsidRPr="00EE66F8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B31008" w:rsidRDefault="00B31008"/>
    <w:p w:rsidR="00585E32" w:rsidRDefault="00585E32" w:rsidP="0058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E32" w:rsidRPr="00EE66F8" w:rsidRDefault="00585E32" w:rsidP="0058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85E32" w:rsidRPr="00EE66F8" w:rsidSect="00585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54F"/>
    <w:multiLevelType w:val="multilevel"/>
    <w:tmpl w:val="4C5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17DD7"/>
    <w:multiLevelType w:val="multilevel"/>
    <w:tmpl w:val="DFDA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E6D73"/>
    <w:multiLevelType w:val="multilevel"/>
    <w:tmpl w:val="219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90FA0"/>
    <w:multiLevelType w:val="multilevel"/>
    <w:tmpl w:val="60C8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B2549"/>
    <w:multiLevelType w:val="multilevel"/>
    <w:tmpl w:val="20C4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C13BA"/>
    <w:multiLevelType w:val="multilevel"/>
    <w:tmpl w:val="F96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36F1A"/>
    <w:multiLevelType w:val="multilevel"/>
    <w:tmpl w:val="F3BA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678BE"/>
    <w:multiLevelType w:val="multilevel"/>
    <w:tmpl w:val="6382E2A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8">
    <w:nsid w:val="748E2FD4"/>
    <w:multiLevelType w:val="multilevel"/>
    <w:tmpl w:val="0DC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6199B"/>
    <w:multiLevelType w:val="multilevel"/>
    <w:tmpl w:val="2A12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6F8"/>
    <w:rsid w:val="002A550A"/>
    <w:rsid w:val="003C3280"/>
    <w:rsid w:val="004A59C9"/>
    <w:rsid w:val="005414FC"/>
    <w:rsid w:val="00555A1D"/>
    <w:rsid w:val="00585E32"/>
    <w:rsid w:val="005A4964"/>
    <w:rsid w:val="00B31008"/>
    <w:rsid w:val="00CC771C"/>
    <w:rsid w:val="00CE4322"/>
    <w:rsid w:val="00CF5191"/>
    <w:rsid w:val="00D253C0"/>
    <w:rsid w:val="00E94C91"/>
    <w:rsid w:val="00EE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08"/>
  </w:style>
  <w:style w:type="paragraph" w:styleId="1">
    <w:name w:val="heading 1"/>
    <w:basedOn w:val="a"/>
    <w:next w:val="a"/>
    <w:link w:val="10"/>
    <w:qFormat/>
    <w:rsid w:val="00585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6F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5E32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585E3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85E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821">
              <w:marLeft w:val="136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613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5491">
                  <w:marLeft w:val="1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3133">
                      <w:marLeft w:val="5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4787">
                  <w:marLeft w:val="1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063">
                      <w:marLeft w:val="5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7619">
                  <w:marLeft w:val="1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9787">
                      <w:marLeft w:val="5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2691">
                  <w:marLeft w:val="1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6929">
                      <w:marLeft w:val="5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12</cp:revision>
  <dcterms:created xsi:type="dcterms:W3CDTF">2020-02-21T06:42:00Z</dcterms:created>
  <dcterms:modified xsi:type="dcterms:W3CDTF">2020-10-20T10:00:00Z</dcterms:modified>
</cp:coreProperties>
</file>